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02"/>
        <w:gridCol w:w="1002"/>
        <w:gridCol w:w="533"/>
        <w:gridCol w:w="422"/>
        <w:gridCol w:w="263"/>
        <w:gridCol w:w="8"/>
        <w:gridCol w:w="8"/>
        <w:gridCol w:w="75"/>
        <w:gridCol w:w="224"/>
        <w:gridCol w:w="11"/>
        <w:gridCol w:w="115"/>
        <w:gridCol w:w="189"/>
        <w:gridCol w:w="13"/>
        <w:gridCol w:w="10"/>
        <w:gridCol w:w="319"/>
        <w:gridCol w:w="8"/>
        <w:gridCol w:w="331"/>
        <w:gridCol w:w="334"/>
        <w:gridCol w:w="134"/>
        <w:gridCol w:w="193"/>
        <w:gridCol w:w="9"/>
        <w:gridCol w:w="8"/>
        <w:gridCol w:w="310"/>
        <w:gridCol w:w="11"/>
        <w:gridCol w:w="316"/>
        <w:gridCol w:w="14"/>
        <w:gridCol w:w="313"/>
        <w:gridCol w:w="15"/>
        <w:gridCol w:w="331"/>
        <w:gridCol w:w="329"/>
        <w:gridCol w:w="80"/>
        <w:gridCol w:w="249"/>
        <w:gridCol w:w="328"/>
        <w:gridCol w:w="233"/>
        <w:gridCol w:w="100"/>
        <w:gridCol w:w="157"/>
        <w:gridCol w:w="173"/>
        <w:gridCol w:w="165"/>
        <w:gridCol w:w="165"/>
        <w:gridCol w:w="173"/>
        <w:gridCol w:w="338"/>
        <w:gridCol w:w="338"/>
        <w:gridCol w:w="338"/>
        <w:gridCol w:w="338"/>
        <w:gridCol w:w="338"/>
      </w:tblGrid>
      <w:tr w:rsidR="00952EE8" w:rsidRPr="00F97491" w:rsidTr="00894300">
        <w:tc>
          <w:tcPr>
            <w:tcW w:w="10063" w:type="dxa"/>
            <w:gridSpan w:val="45"/>
          </w:tcPr>
          <w:p w:rsidR="00952EE8" w:rsidRPr="00F97491" w:rsidRDefault="00952EE8" w:rsidP="00894300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52EE8" w:rsidRPr="00F97491" w:rsidTr="00894300">
        <w:trPr>
          <w:trHeight w:val="176"/>
        </w:trPr>
        <w:tc>
          <w:tcPr>
            <w:tcW w:w="10063" w:type="dxa"/>
            <w:gridSpan w:val="45"/>
          </w:tcPr>
          <w:p w:rsidR="00952EE8" w:rsidRPr="00F97491" w:rsidRDefault="00952EE8" w:rsidP="00894300">
            <w:pPr>
              <w:ind w:right="321"/>
              <w:jc w:val="both"/>
              <w:rPr>
                <w:b/>
                <w:sz w:val="20"/>
                <w:szCs w:val="20"/>
              </w:rPr>
            </w:pPr>
          </w:p>
        </w:tc>
      </w:tr>
      <w:tr w:rsidR="00952EE8" w:rsidRPr="00F97491" w:rsidTr="0074616D">
        <w:trPr>
          <w:trHeight w:val="310"/>
        </w:trPr>
        <w:tc>
          <w:tcPr>
            <w:tcW w:w="1707" w:type="dxa"/>
            <w:gridSpan w:val="2"/>
            <w:vMerge w:val="restart"/>
            <w:vAlign w:val="center"/>
          </w:tcPr>
          <w:p w:rsidR="00952EE8" w:rsidRPr="00F97491" w:rsidRDefault="003139B5" w:rsidP="00894300">
            <w:pPr>
              <w:jc w:val="right"/>
              <w:rPr>
                <w:b/>
                <w:sz w:val="20"/>
                <w:szCs w:val="20"/>
              </w:rPr>
            </w:pPr>
            <w:r w:rsidRPr="00F9749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28625" cy="4857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gridSpan w:val="9"/>
            <w:vMerge w:val="restart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Rzeczpospolita </w:t>
            </w:r>
          </w:p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Polska</w:t>
            </w:r>
          </w:p>
        </w:tc>
        <w:tc>
          <w:tcPr>
            <w:tcW w:w="4173" w:type="dxa"/>
            <w:gridSpan w:val="24"/>
            <w:vMerge w:val="restart"/>
            <w:tcBorders>
              <w:right w:val="single" w:sz="12" w:space="0" w:color="auto"/>
            </w:tcBorders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EL/WUDJ/1</w:t>
            </w:r>
          </w:p>
        </w:tc>
      </w:tr>
      <w:tr w:rsidR="00952EE8" w:rsidRPr="00F97491" w:rsidTr="0074616D">
        <w:trPr>
          <w:trHeight w:val="306"/>
        </w:trPr>
        <w:tc>
          <w:tcPr>
            <w:tcW w:w="1707" w:type="dxa"/>
            <w:gridSpan w:val="2"/>
            <w:vMerge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9"/>
            <w:vMerge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24"/>
            <w:vMerge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0"/>
            <w:shd w:val="clear" w:color="auto" w:fill="D5DCE4"/>
            <w:vAlign w:val="center"/>
          </w:tcPr>
          <w:p w:rsidR="00952EE8" w:rsidRPr="00F97491" w:rsidRDefault="00952EE8" w:rsidP="0089430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264"/>
        </w:trPr>
        <w:tc>
          <w:tcPr>
            <w:tcW w:w="10063" w:type="dxa"/>
            <w:gridSpan w:val="45"/>
            <w:vAlign w:val="bottom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273"/>
        </w:trPr>
        <w:tc>
          <w:tcPr>
            <w:tcW w:w="10063" w:type="dxa"/>
            <w:gridSpan w:val="45"/>
            <w:tcBorders>
              <w:bottom w:val="single" w:sz="12" w:space="0" w:color="auto"/>
            </w:tcBorders>
            <w:vAlign w:val="bottom"/>
          </w:tcPr>
          <w:p w:rsidR="00952EE8" w:rsidRPr="00F97491" w:rsidRDefault="00952EE8" w:rsidP="009E70B6">
            <w:pPr>
              <w:spacing w:before="120"/>
              <w:ind w:left="644" w:firstLine="14"/>
              <w:rPr>
                <w:b/>
                <w:sz w:val="20"/>
                <w:szCs w:val="20"/>
              </w:rPr>
            </w:pPr>
            <w:r w:rsidRPr="00F97491">
              <w:rPr>
                <w:rFonts w:ascii="Arial" w:hAnsi="Arial" w:cs="Arial"/>
                <w:b/>
                <w:sz w:val="22"/>
                <w:szCs w:val="22"/>
              </w:rPr>
              <w:t>Wniosek o udostępnienie danych jednostkowych z rejestru mieszkańców oraz</w:t>
            </w:r>
            <w:r w:rsidR="009E70B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7491">
              <w:rPr>
                <w:rFonts w:ascii="Arial" w:hAnsi="Arial" w:cs="Arial"/>
                <w:b/>
                <w:sz w:val="22"/>
                <w:szCs w:val="22"/>
              </w:rPr>
              <w:t>rejestru PESEL</w:t>
            </w:r>
          </w:p>
        </w:tc>
      </w:tr>
      <w:tr w:rsidR="00952EE8" w:rsidRPr="00F97491" w:rsidTr="00894300">
        <w:trPr>
          <w:trHeight w:val="141"/>
        </w:trPr>
        <w:tc>
          <w:tcPr>
            <w:tcW w:w="10063" w:type="dxa"/>
            <w:gridSpan w:val="45"/>
            <w:tcBorders>
              <w:top w:val="single" w:sz="12" w:space="0" w:color="auto"/>
            </w:tcBorders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132"/>
        </w:trPr>
        <w:tc>
          <w:tcPr>
            <w:tcW w:w="703" w:type="dxa"/>
            <w:vAlign w:val="bottom"/>
          </w:tcPr>
          <w:p w:rsidR="00952EE8" w:rsidRPr="00F97491" w:rsidRDefault="00952EE8" w:rsidP="00894300">
            <w:pPr>
              <w:ind w:left="126" w:firstLine="5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gridSpan w:val="18"/>
            <w:tcBorders>
              <w:bottom w:val="single" w:sz="4" w:space="0" w:color="auto"/>
            </w:tcBorders>
            <w:vAlign w:val="bottom"/>
          </w:tcPr>
          <w:p w:rsidR="00952EE8" w:rsidRPr="00F97491" w:rsidRDefault="00952EE8" w:rsidP="00894300">
            <w:pPr>
              <w:ind w:left="126" w:hanging="168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Instrukcja wypełniania w 3 krokach</w:t>
            </w:r>
          </w:p>
        </w:tc>
        <w:tc>
          <w:tcPr>
            <w:tcW w:w="5358" w:type="dxa"/>
            <w:gridSpan w:val="26"/>
            <w:tcBorders>
              <w:bottom w:val="single" w:sz="4" w:space="0" w:color="auto"/>
            </w:tcBorders>
            <w:vAlign w:val="bottom"/>
          </w:tcPr>
          <w:p w:rsidR="00952EE8" w:rsidRPr="00F97491" w:rsidRDefault="00952EE8" w:rsidP="00894300">
            <w:pPr>
              <w:ind w:left="126" w:firstLine="5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114"/>
        </w:trPr>
        <w:tc>
          <w:tcPr>
            <w:tcW w:w="10063" w:type="dxa"/>
            <w:gridSpan w:val="4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342"/>
        </w:trPr>
        <w:tc>
          <w:tcPr>
            <w:tcW w:w="3017" w:type="dxa"/>
            <w:gridSpan w:val="8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right w:val="single" w:sz="2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696" w:type="dxa"/>
            <w:gridSpan w:val="3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2EE8" w:rsidRPr="00540EFD" w:rsidRDefault="00952EE8" w:rsidP="00894300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540EFD">
              <w:rPr>
                <w:rFonts w:ascii="Comic Sans MS" w:hAnsi="Comic Sans MS" w:cs="Arial"/>
                <w:sz w:val="18"/>
                <w:szCs w:val="18"/>
              </w:rPr>
              <w:t>WYPEŁNIAJ WIELKIMI LITERAMI</w:t>
            </w:r>
          </w:p>
        </w:tc>
      </w:tr>
      <w:tr w:rsidR="00540EFD" w:rsidRPr="00F97491" w:rsidTr="00894300">
        <w:trPr>
          <w:trHeight w:val="55"/>
        </w:trPr>
        <w:tc>
          <w:tcPr>
            <w:tcW w:w="10063" w:type="dxa"/>
            <w:gridSpan w:val="45"/>
            <w:vAlign w:val="center"/>
          </w:tcPr>
          <w:p w:rsidR="00540EFD" w:rsidRPr="00F97491" w:rsidRDefault="00540EFD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55"/>
        </w:trPr>
        <w:tc>
          <w:tcPr>
            <w:tcW w:w="10063" w:type="dxa"/>
            <w:gridSpan w:val="4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273"/>
        </w:trPr>
        <w:tc>
          <w:tcPr>
            <w:tcW w:w="3017" w:type="dxa"/>
            <w:gridSpan w:val="8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696" w:type="dxa"/>
            <w:gridSpan w:val="34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 xml:space="preserve">Pola wyboru zaznaczaj </w:t>
            </w:r>
            <w:r>
              <w:object w:dxaOrig="465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.25pt;height:11.25pt" o:ole="">
                  <v:imagedata r:id="rId5" o:title=""/>
                </v:shape>
                <o:OLEObject Type="Embed" ProgID="PBrush" ShapeID="_x0000_i1026" DrawAspect="Content" ObjectID="_1626280576" r:id="rId6"/>
              </w:object>
            </w:r>
            <w:r>
              <w:t xml:space="preserve"> </w:t>
            </w:r>
            <w:r w:rsidRPr="00F97491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object w:dxaOrig="435" w:dyaOrig="480">
                <v:shape id="_x0000_i1027" type="#_x0000_t75" style="width:11.25pt;height:11.25pt" o:ole="">
                  <v:imagedata r:id="rId7" o:title=""/>
                </v:shape>
                <o:OLEObject Type="Embed" ProgID="PBrush" ShapeID="_x0000_i1027" DrawAspect="Content" ObjectID="_1626280577" r:id="rId8"/>
              </w:object>
            </w:r>
          </w:p>
        </w:tc>
      </w:tr>
      <w:tr w:rsidR="00540EFD" w:rsidRPr="00F97491" w:rsidTr="00894300">
        <w:trPr>
          <w:trHeight w:val="55"/>
        </w:trPr>
        <w:tc>
          <w:tcPr>
            <w:tcW w:w="10063" w:type="dxa"/>
            <w:gridSpan w:val="45"/>
            <w:vAlign w:val="center"/>
          </w:tcPr>
          <w:p w:rsidR="00540EFD" w:rsidRPr="00F97491" w:rsidRDefault="00540EFD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40EFD" w:rsidRPr="00F97491" w:rsidTr="00894300">
        <w:trPr>
          <w:trHeight w:val="55"/>
        </w:trPr>
        <w:tc>
          <w:tcPr>
            <w:tcW w:w="10063" w:type="dxa"/>
            <w:gridSpan w:val="45"/>
            <w:vAlign w:val="center"/>
          </w:tcPr>
          <w:p w:rsidR="00540EFD" w:rsidRPr="00F97491" w:rsidRDefault="00540EFD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273"/>
        </w:trPr>
        <w:tc>
          <w:tcPr>
            <w:tcW w:w="3017" w:type="dxa"/>
            <w:gridSpan w:val="8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696" w:type="dxa"/>
            <w:gridSpan w:val="34"/>
            <w:vAlign w:val="center"/>
          </w:tcPr>
          <w:p w:rsidR="00952EE8" w:rsidRPr="00F97491" w:rsidRDefault="00952EE8" w:rsidP="00894300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Wypełniaj kolorem czarnym lub niebieskim</w:t>
            </w:r>
          </w:p>
        </w:tc>
      </w:tr>
      <w:tr w:rsidR="00952EE8" w:rsidRPr="00F97491" w:rsidTr="0074616D">
        <w:trPr>
          <w:trHeight w:val="469"/>
        </w:trPr>
        <w:tc>
          <w:tcPr>
            <w:tcW w:w="703" w:type="dxa"/>
            <w:vAlign w:val="center"/>
          </w:tcPr>
          <w:p w:rsidR="00952EE8" w:rsidRPr="00F97491" w:rsidRDefault="00952EE8" w:rsidP="00894300">
            <w:pPr>
              <w:spacing w:before="240"/>
              <w:ind w:left="1066" w:hanging="43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60" w:type="dxa"/>
            <w:gridSpan w:val="44"/>
            <w:tcBorders>
              <w:bottom w:val="single" w:sz="8" w:space="0" w:color="auto"/>
            </w:tcBorders>
            <w:vAlign w:val="bottom"/>
          </w:tcPr>
          <w:p w:rsidR="00952EE8" w:rsidRPr="00F97491" w:rsidRDefault="00952EE8" w:rsidP="00894300">
            <w:pPr>
              <w:spacing w:before="240"/>
              <w:ind w:left="266" w:hanging="398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1.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ab/>
              <w:t>Dane organu</w:t>
            </w:r>
            <w:r w:rsidR="00540EFD">
              <w:rPr>
                <w:rFonts w:ascii="Arial" w:hAnsi="Arial" w:cs="Arial"/>
                <w:b/>
                <w:sz w:val="15"/>
                <w:szCs w:val="15"/>
              </w:rPr>
              <w:t xml:space="preserve"> gminy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>, do którego kierowany jest wniosek</w:t>
            </w:r>
          </w:p>
        </w:tc>
      </w:tr>
      <w:tr w:rsidR="00952EE8" w:rsidRPr="00F97491" w:rsidTr="00894300">
        <w:trPr>
          <w:trHeight w:val="82"/>
        </w:trPr>
        <w:tc>
          <w:tcPr>
            <w:tcW w:w="10063" w:type="dxa"/>
            <w:gridSpan w:val="4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52EE8" w:rsidRPr="00F97491" w:rsidTr="0074616D">
        <w:trPr>
          <w:trHeight w:val="382"/>
        </w:trPr>
        <w:tc>
          <w:tcPr>
            <w:tcW w:w="2942" w:type="dxa"/>
            <w:gridSpan w:val="7"/>
            <w:tcBorders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right="28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Nazwa organu</w:t>
            </w:r>
            <w:r w:rsidR="00540EFD">
              <w:rPr>
                <w:rFonts w:ascii="Arial" w:hAnsi="Arial" w:cs="Arial"/>
                <w:sz w:val="14"/>
                <w:szCs w:val="14"/>
              </w:rPr>
              <w:t xml:space="preserve"> gminy</w:t>
            </w:r>
          </w:p>
        </w:tc>
        <w:tc>
          <w:tcPr>
            <w:tcW w:w="712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420418">
        <w:trPr>
          <w:trHeight w:val="275"/>
        </w:trPr>
        <w:tc>
          <w:tcPr>
            <w:tcW w:w="10063" w:type="dxa"/>
            <w:gridSpan w:val="45"/>
            <w:vAlign w:val="bottom"/>
          </w:tcPr>
          <w:p w:rsidR="00952EE8" w:rsidRPr="00F97491" w:rsidRDefault="00952EE8" w:rsidP="00420418">
            <w:pPr>
              <w:ind w:firstLine="2828"/>
              <w:rPr>
                <w:rFonts w:ascii="Arial" w:hAnsi="Arial" w:cs="Arial"/>
                <w:b/>
                <w:sz w:val="2"/>
                <w:szCs w:val="2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Typ wniosku</w:t>
            </w:r>
          </w:p>
        </w:tc>
      </w:tr>
      <w:tr w:rsidR="00952EE8" w:rsidRPr="00F97491" w:rsidTr="0074616D">
        <w:trPr>
          <w:trHeight w:val="988"/>
        </w:trPr>
        <w:tc>
          <w:tcPr>
            <w:tcW w:w="2663" w:type="dxa"/>
            <w:gridSpan w:val="4"/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9" w:type="dxa"/>
            <w:gridSpan w:val="39"/>
            <w:tcBorders>
              <w:top w:val="single" w:sz="8" w:space="0" w:color="auto"/>
              <w:left w:val="nil"/>
            </w:tcBorders>
          </w:tcPr>
          <w:p w:rsidR="00952EE8" w:rsidRPr="00F97491" w:rsidRDefault="00952EE8" w:rsidP="00211E5D">
            <w:pPr>
              <w:spacing w:before="120" w:line="360" w:lineRule="auto"/>
              <w:ind w:hanging="7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Wniosek o udostępnienie danych </w:t>
            </w:r>
          </w:p>
          <w:bookmarkStart w:id="1" w:name="Wybór1"/>
          <w:p w:rsidR="00952EE8" w:rsidRPr="00F97491" w:rsidRDefault="00952EE8" w:rsidP="00211E5D">
            <w:pPr>
              <w:spacing w:line="360" w:lineRule="auto"/>
              <w:ind w:hanging="62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6"/>
                <w:szCs w:val="16"/>
              </w:rPr>
            </w:r>
            <w:r w:rsidRPr="00F974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97491">
              <w:rPr>
                <w:rFonts w:ascii="Arial" w:hAnsi="Arial" w:cs="Arial"/>
                <w:sz w:val="16"/>
                <w:szCs w:val="16"/>
              </w:rPr>
              <w:t xml:space="preserve"> z rejestru mieszkańców</w:t>
            </w:r>
          </w:p>
          <w:p w:rsidR="00952EE8" w:rsidRPr="00F97491" w:rsidRDefault="00952EE8" w:rsidP="00211E5D">
            <w:pPr>
              <w:spacing w:line="360" w:lineRule="auto"/>
              <w:ind w:hanging="62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6"/>
                <w:szCs w:val="16"/>
              </w:rPr>
            </w:r>
            <w:r w:rsidRPr="00F974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7491">
              <w:rPr>
                <w:rFonts w:ascii="Arial" w:hAnsi="Arial" w:cs="Arial"/>
                <w:sz w:val="16"/>
                <w:szCs w:val="16"/>
              </w:rPr>
              <w:t xml:space="preserve"> z rejestru PESEL</w:t>
            </w:r>
          </w:p>
        </w:tc>
      </w:tr>
      <w:tr w:rsidR="00952EE8" w:rsidRPr="00F97491" w:rsidTr="00894300">
        <w:trPr>
          <w:trHeight w:val="270"/>
        </w:trPr>
        <w:tc>
          <w:tcPr>
            <w:tcW w:w="10063" w:type="dxa"/>
            <w:gridSpan w:val="45"/>
            <w:tcBorders>
              <w:bottom w:val="single" w:sz="8" w:space="0" w:color="auto"/>
            </w:tcBorders>
            <w:vAlign w:val="center"/>
          </w:tcPr>
          <w:p w:rsidR="00952EE8" w:rsidRPr="00F97491" w:rsidRDefault="00952EE8" w:rsidP="006D5257">
            <w:pPr>
              <w:tabs>
                <w:tab w:val="left" w:pos="928"/>
              </w:tabs>
              <w:ind w:firstLine="65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2.</w:t>
            </w:r>
            <w:r w:rsidR="006D5257"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>Dane wnioskodawcy</w:t>
            </w:r>
            <w:r w:rsidR="006D5257" w:rsidRPr="006D525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1)</w:t>
            </w:r>
          </w:p>
        </w:tc>
      </w:tr>
      <w:tr w:rsidR="00952EE8" w:rsidRPr="00F97491" w:rsidTr="00894300">
        <w:trPr>
          <w:trHeight w:val="82"/>
        </w:trPr>
        <w:tc>
          <w:tcPr>
            <w:tcW w:w="10063" w:type="dxa"/>
            <w:gridSpan w:val="45"/>
            <w:tcBorders>
              <w:top w:val="single" w:sz="8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333"/>
        </w:trPr>
        <w:tc>
          <w:tcPr>
            <w:tcW w:w="2663" w:type="dxa"/>
            <w:gridSpan w:val="4"/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Nazwisko</w:t>
            </w:r>
          </w:p>
        </w:tc>
        <w:tc>
          <w:tcPr>
            <w:tcW w:w="263" w:type="dxa"/>
            <w:tcBorders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74616D">
        <w:trPr>
          <w:trHeight w:val="35"/>
        </w:trPr>
        <w:tc>
          <w:tcPr>
            <w:tcW w:w="2926" w:type="dxa"/>
            <w:gridSpan w:val="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7" w:type="dxa"/>
            <w:gridSpan w:val="40"/>
            <w:tcBorders>
              <w:bottom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74616D">
        <w:trPr>
          <w:trHeight w:val="333"/>
        </w:trPr>
        <w:tc>
          <w:tcPr>
            <w:tcW w:w="2926" w:type="dxa"/>
            <w:gridSpan w:val="5"/>
            <w:tcBorders>
              <w:right w:val="single" w:sz="6" w:space="0" w:color="auto"/>
            </w:tcBorders>
            <w:vAlign w:val="center"/>
          </w:tcPr>
          <w:p w:rsidR="00952EE8" w:rsidRPr="00F97491" w:rsidRDefault="00952EE8" w:rsidP="005C3BBA">
            <w:pPr>
              <w:ind w:right="155" w:firstLine="160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Imię (imiona)</w:t>
            </w: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74616D">
        <w:trPr>
          <w:trHeight w:val="81"/>
        </w:trPr>
        <w:tc>
          <w:tcPr>
            <w:tcW w:w="2926" w:type="dxa"/>
            <w:gridSpan w:val="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74616D">
        <w:trPr>
          <w:trHeight w:val="333"/>
        </w:trPr>
        <w:tc>
          <w:tcPr>
            <w:tcW w:w="2926" w:type="dxa"/>
            <w:gridSpan w:val="5"/>
            <w:tcBorders>
              <w:right w:val="single" w:sz="6" w:space="0" w:color="auto"/>
            </w:tcBorders>
            <w:vAlign w:val="center"/>
          </w:tcPr>
          <w:p w:rsidR="00952EE8" w:rsidRPr="006D5257" w:rsidRDefault="00952EE8" w:rsidP="00B314F6">
            <w:pPr>
              <w:ind w:right="23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Nazw</w:t>
            </w:r>
            <w:r w:rsidR="006D5257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74616D">
        <w:trPr>
          <w:trHeight w:val="55"/>
        </w:trPr>
        <w:tc>
          <w:tcPr>
            <w:tcW w:w="2926" w:type="dxa"/>
            <w:gridSpan w:val="5"/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spacing w:after="4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Telefon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6D52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Fax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5C3BBA">
            <w:pPr>
              <w:ind w:right="23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0063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EE8" w:rsidRPr="00F97491" w:rsidRDefault="00952EE8" w:rsidP="00894300">
            <w:pPr>
              <w:ind w:left="354" w:firstLine="2488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</w:t>
            </w:r>
          </w:p>
          <w:p w:rsidR="00952EE8" w:rsidRPr="00F97491" w:rsidRDefault="00952EE8" w:rsidP="00894300">
            <w:pPr>
              <w:ind w:left="354" w:firstLine="2488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korespondencyjny</w:t>
            </w:r>
          </w:p>
        </w:tc>
      </w:tr>
      <w:tr w:rsidR="00952EE8" w:rsidRPr="00F97491" w:rsidTr="00894300">
        <w:trPr>
          <w:trHeight w:val="62"/>
        </w:trPr>
        <w:tc>
          <w:tcPr>
            <w:tcW w:w="10063" w:type="dxa"/>
            <w:gridSpan w:val="45"/>
            <w:tcBorders>
              <w:top w:val="single" w:sz="8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Ulica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Nr domu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7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2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4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Kraj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7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EE8" w:rsidRPr="00F97491" w:rsidRDefault="00952EE8" w:rsidP="00894300">
            <w:pPr>
              <w:spacing w:before="120" w:after="60"/>
              <w:ind w:hanging="10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 elektroniczny</w:t>
            </w:r>
            <w:r w:rsidR="00D2709F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2</w:t>
            </w:r>
            <w:r w:rsidRPr="00F9749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)</w:t>
            </w: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746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Adres skrytki ePUAP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52EE8" w:rsidRPr="00E41521" w:rsidRDefault="00952EE8" w:rsidP="00952EE8">
      <w:pPr>
        <w:rPr>
          <w:sz w:val="2"/>
          <w:szCs w:val="2"/>
        </w:rPr>
      </w:pPr>
      <w:r>
        <w:br w:type="page"/>
      </w:r>
    </w:p>
    <w:tbl>
      <w:tblPr>
        <w:tblW w:w="10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0"/>
        <w:gridCol w:w="1173"/>
        <w:gridCol w:w="13"/>
        <w:gridCol w:w="11"/>
        <w:gridCol w:w="266"/>
        <w:gridCol w:w="7"/>
        <w:gridCol w:w="18"/>
        <w:gridCol w:w="313"/>
        <w:gridCol w:w="22"/>
        <w:gridCol w:w="24"/>
        <w:gridCol w:w="330"/>
        <w:gridCol w:w="34"/>
        <w:gridCol w:w="325"/>
        <w:gridCol w:w="17"/>
        <w:gridCol w:w="320"/>
        <w:gridCol w:w="16"/>
        <w:gridCol w:w="9"/>
        <w:gridCol w:w="9"/>
        <w:gridCol w:w="333"/>
        <w:gridCol w:w="12"/>
        <w:gridCol w:w="9"/>
        <w:gridCol w:w="352"/>
        <w:gridCol w:w="354"/>
        <w:gridCol w:w="15"/>
        <w:gridCol w:w="345"/>
        <w:gridCol w:w="8"/>
        <w:gridCol w:w="347"/>
        <w:gridCol w:w="6"/>
        <w:gridCol w:w="349"/>
        <w:gridCol w:w="7"/>
        <w:gridCol w:w="219"/>
        <w:gridCol w:w="128"/>
        <w:gridCol w:w="9"/>
        <w:gridCol w:w="346"/>
        <w:gridCol w:w="354"/>
        <w:gridCol w:w="30"/>
        <w:gridCol w:w="324"/>
        <w:gridCol w:w="41"/>
        <w:gridCol w:w="318"/>
        <w:gridCol w:w="48"/>
        <w:gridCol w:w="366"/>
        <w:gridCol w:w="366"/>
        <w:gridCol w:w="366"/>
        <w:gridCol w:w="366"/>
        <w:gridCol w:w="366"/>
      </w:tblGrid>
      <w:tr w:rsidR="00952EE8" w:rsidRPr="00F97491" w:rsidTr="00894300">
        <w:trPr>
          <w:trHeight w:val="22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1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EE8" w:rsidRPr="00F97491" w:rsidRDefault="00952EE8" w:rsidP="00894300">
            <w:pPr>
              <w:ind w:hanging="66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3. Dane pełnomocnika wnioskodawcy</w:t>
            </w:r>
            <w:r w:rsidR="00E41521" w:rsidRPr="00E4152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353"/>
        </w:trPr>
        <w:tc>
          <w:tcPr>
            <w:tcW w:w="284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87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  <w:tc>
          <w:tcPr>
            <w:tcW w:w="7221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75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(imiona)</w:t>
            </w: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333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8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Nazwa</w:t>
            </w: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74616D">
        <w:trPr>
          <w:trHeight w:val="398"/>
        </w:trPr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606">
              <w:rPr>
                <w:rFonts w:ascii="Arial" w:hAnsi="Arial" w:cs="Arial"/>
                <w:sz w:val="14"/>
                <w:szCs w:val="16"/>
              </w:rPr>
              <w:t>Telefon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86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384"/>
        </w:trPr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606">
              <w:rPr>
                <w:rFonts w:ascii="Arial" w:hAnsi="Arial" w:cs="Arial"/>
                <w:sz w:val="14"/>
                <w:szCs w:val="16"/>
              </w:rPr>
              <w:t xml:space="preserve">Fax 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77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398"/>
        </w:trPr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10063" w:type="dxa"/>
            <w:gridSpan w:val="46"/>
            <w:tcBorders>
              <w:top w:val="nil"/>
              <w:left w:val="nil"/>
              <w:right w:val="nil"/>
            </w:tcBorders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 xml:space="preserve">Adres </w:t>
            </w:r>
          </w:p>
          <w:p w:rsidR="00952EE8" w:rsidRPr="00F97491" w:rsidRDefault="00952EE8" w:rsidP="00894300">
            <w:pPr>
              <w:ind w:firstLine="278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korespondencyjny</w:t>
            </w:r>
          </w:p>
        </w:tc>
      </w:tr>
      <w:tr w:rsidR="00952EE8" w:rsidRPr="00F97491" w:rsidTr="001221E2">
        <w:trPr>
          <w:trHeight w:val="50"/>
        </w:trPr>
        <w:tc>
          <w:tcPr>
            <w:tcW w:w="2835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952EE8" w:rsidRPr="00361606" w:rsidRDefault="00952EE8" w:rsidP="00894300">
            <w:pPr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1606"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7228" w:type="dxa"/>
            <w:gridSpan w:val="40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1221E2">
        <w:trPr>
          <w:trHeight w:val="338"/>
        </w:trPr>
        <w:tc>
          <w:tcPr>
            <w:tcW w:w="2835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28" w:type="dxa"/>
            <w:gridSpan w:val="40"/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52EE8" w:rsidRPr="00F97491" w:rsidTr="001221E2">
        <w:trPr>
          <w:trHeight w:val="5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2EE8" w:rsidRPr="00361606" w:rsidRDefault="00952EE8" w:rsidP="00894300">
            <w:pPr>
              <w:tabs>
                <w:tab w:val="left" w:pos="1000"/>
              </w:tabs>
              <w:ind w:right="2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1606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38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86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74616D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74616D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165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504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Miejscowość</w:t>
            </w:r>
          </w:p>
        </w:tc>
        <w:tc>
          <w:tcPr>
            <w:tcW w:w="34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952EE8" w:rsidRPr="00F97491" w:rsidTr="00894300">
        <w:trPr>
          <w:trHeight w:val="5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Kraj</w:t>
            </w:r>
          </w:p>
        </w:tc>
        <w:tc>
          <w:tcPr>
            <w:tcW w:w="357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74616D" w:rsidRDefault="00952EE8" w:rsidP="00894300">
            <w:pPr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654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2EE8" w:rsidRPr="00F97491" w:rsidTr="00894300">
        <w:trPr>
          <w:trHeight w:val="463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8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952EE8" w:rsidRPr="00F97491" w:rsidRDefault="00952EE8" w:rsidP="00894300">
            <w:pPr>
              <w:spacing w:after="60"/>
              <w:ind w:hanging="112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 elektroniczny</w:t>
            </w:r>
            <w:r w:rsidR="00E4152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2</w:t>
            </w:r>
            <w:r w:rsidRPr="00F9749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)</w:t>
            </w:r>
          </w:p>
        </w:tc>
      </w:tr>
      <w:tr w:rsidR="00952EE8" w:rsidRPr="00F97491" w:rsidTr="00894300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Adres skrytki ePUAP 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left="476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071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2EE8" w:rsidRPr="00F97491" w:rsidRDefault="00952EE8" w:rsidP="00894300">
            <w:pPr>
              <w:ind w:left="270" w:hanging="284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4.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ab/>
              <w:t>Dane osoby, której wniosek dotyczy</w:t>
            </w: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E41521">
            <w:pPr>
              <w:spacing w:before="40" w:after="40"/>
              <w:ind w:left="2773" w:hanging="17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4"/>
                <w:szCs w:val="14"/>
              </w:rPr>
              <w:t>Wnioskodawca wskazuje jedynie te dane o osobie, której wniosek dotyczy, które są mu znane i które</w:t>
            </w:r>
            <w:r w:rsidR="00E41521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i/>
                <w:sz w:val="14"/>
                <w:szCs w:val="14"/>
              </w:rPr>
              <w:t>pozwolą na jej wyszukanie we wskazanym rejestrze</w:t>
            </w:r>
          </w:p>
        </w:tc>
      </w:tr>
      <w:tr w:rsidR="00952EE8" w:rsidRPr="00F97491" w:rsidTr="00894300">
        <w:trPr>
          <w:trHeight w:val="353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E41521" w:rsidRDefault="00952EE8" w:rsidP="00894300">
            <w:pPr>
              <w:ind w:firstLine="1876"/>
              <w:rPr>
                <w:rFonts w:ascii="Arial" w:hAnsi="Arial" w:cs="Arial"/>
                <w:sz w:val="15"/>
                <w:szCs w:val="15"/>
              </w:rPr>
            </w:pPr>
            <w:r w:rsidRPr="00E41521">
              <w:rPr>
                <w:rFonts w:ascii="Arial" w:hAnsi="Arial" w:cs="Arial"/>
                <w:sz w:val="15"/>
                <w:szCs w:val="15"/>
              </w:rPr>
              <w:t>Nazwisko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20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E41521" w:rsidRDefault="00952EE8" w:rsidP="00894300">
            <w:pPr>
              <w:ind w:firstLine="1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41521">
              <w:rPr>
                <w:rFonts w:ascii="Arial" w:hAnsi="Arial" w:cs="Arial"/>
                <w:sz w:val="15"/>
                <w:szCs w:val="15"/>
              </w:rPr>
              <w:t>Poprzednie nazwisko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333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2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Nazwisko rodowe 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66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173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(imiona)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450"/>
        </w:trPr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521">
              <w:rPr>
                <w:rFonts w:ascii="Arial" w:hAnsi="Arial" w:cs="Arial"/>
                <w:sz w:val="14"/>
                <w:szCs w:val="16"/>
              </w:rPr>
              <w:t>Nr PESEL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EE8" w:rsidRPr="00F97491" w:rsidTr="00894300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408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E41521" w:rsidRDefault="00952EE8" w:rsidP="00E41521">
            <w:pPr>
              <w:spacing w:before="60"/>
              <w:ind w:right="2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1521">
              <w:rPr>
                <w:rFonts w:ascii="Arial" w:hAnsi="Arial" w:cs="Arial"/>
                <w:sz w:val="14"/>
                <w:szCs w:val="14"/>
              </w:rPr>
              <w:t>Data urodzenia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2EE8" w:rsidRPr="00F97491" w:rsidTr="00894300">
        <w:trPr>
          <w:trHeight w:val="18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2758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sz w:val="14"/>
                <w:szCs w:val="14"/>
              </w:rPr>
              <w:object w:dxaOrig="420" w:dyaOrig="420">
                <v:shape id="_x0000_i1028" type="#_x0000_t75" style="width:9pt;height:9pt" o:ole="">
                  <v:imagedata r:id="rId9" o:title=""/>
                </v:shape>
                <o:OLEObject Type="Embed" ProgID="PBrush" ShapeID="_x0000_i1028" DrawAspect="Content" ObjectID="_1626280578" r:id="rId10"/>
              </w:object>
            </w:r>
            <w:r w:rsidRPr="00F97491">
              <w:rPr>
                <w:i/>
                <w:sz w:val="14"/>
                <w:szCs w:val="14"/>
              </w:rPr>
              <w:t>dd-mm-rrrr</w:t>
            </w:r>
          </w:p>
        </w:tc>
      </w:tr>
      <w:tr w:rsidR="00952EE8" w:rsidRPr="00F97491" w:rsidTr="00894300">
        <w:trPr>
          <w:trHeight w:val="375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right="28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Miejsce urodzenia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2EE8" w:rsidRPr="00F97491" w:rsidTr="00894300">
        <w:trPr>
          <w:trHeight w:val="12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894300">
        <w:trPr>
          <w:trHeight w:val="380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right="286" w:firstLine="17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ojca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8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matki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EE8" w:rsidRPr="00F97491" w:rsidTr="00620669">
        <w:trPr>
          <w:trHeight w:val="44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E41521">
            <w:pPr>
              <w:ind w:right="286" w:firstLine="123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Seria i nr dowod</w:t>
            </w:r>
            <w:r w:rsidR="00E41521">
              <w:rPr>
                <w:rFonts w:ascii="Arial" w:hAnsi="Arial" w:cs="Arial"/>
                <w:sz w:val="14"/>
                <w:szCs w:val="14"/>
              </w:rPr>
              <w:t>u</w:t>
            </w:r>
            <w:r w:rsidR="00E41521">
              <w:rPr>
                <w:rFonts w:ascii="Arial" w:hAnsi="Arial" w:cs="Arial"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sz w:val="14"/>
                <w:szCs w:val="14"/>
              </w:rPr>
              <w:t>osobistego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82175B" w:rsidRDefault="00952EE8" w:rsidP="0062066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291" w:type="dxa"/>
            <w:gridSpan w:val="1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EE8" w:rsidRPr="00F97491" w:rsidTr="00894300">
        <w:trPr>
          <w:trHeight w:val="37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Inne dane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894300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52EE8" w:rsidRPr="00E41521" w:rsidRDefault="00952EE8" w:rsidP="00952EE8">
      <w:pPr>
        <w:rPr>
          <w:sz w:val="2"/>
          <w:szCs w:val="2"/>
        </w:rPr>
      </w:pPr>
      <w:r>
        <w:br w:type="page"/>
      </w:r>
    </w:p>
    <w:tbl>
      <w:tblPr>
        <w:tblW w:w="101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9"/>
        <w:gridCol w:w="1676"/>
        <w:gridCol w:w="19"/>
        <w:gridCol w:w="339"/>
        <w:gridCol w:w="16"/>
        <w:gridCol w:w="112"/>
        <w:gridCol w:w="13"/>
        <w:gridCol w:w="218"/>
        <w:gridCol w:w="12"/>
        <w:gridCol w:w="31"/>
        <w:gridCol w:w="275"/>
        <w:gridCol w:w="40"/>
        <w:gridCol w:w="10"/>
        <w:gridCol w:w="286"/>
        <w:gridCol w:w="63"/>
        <w:gridCol w:w="6"/>
        <w:gridCol w:w="237"/>
        <w:gridCol w:w="118"/>
        <w:gridCol w:w="188"/>
        <w:gridCol w:w="139"/>
        <w:gridCol w:w="32"/>
        <w:gridCol w:w="163"/>
        <w:gridCol w:w="192"/>
        <w:gridCol w:w="92"/>
        <w:gridCol w:w="263"/>
        <w:gridCol w:w="22"/>
        <w:gridCol w:w="285"/>
        <w:gridCol w:w="49"/>
        <w:gridCol w:w="236"/>
        <w:gridCol w:w="344"/>
        <w:gridCol w:w="866"/>
        <w:gridCol w:w="228"/>
        <w:gridCol w:w="143"/>
        <w:gridCol w:w="371"/>
        <w:gridCol w:w="371"/>
        <w:gridCol w:w="371"/>
        <w:gridCol w:w="371"/>
        <w:gridCol w:w="371"/>
        <w:gridCol w:w="372"/>
      </w:tblGrid>
      <w:tr w:rsidR="00952EE8" w:rsidRPr="00F97491" w:rsidTr="00894300">
        <w:trPr>
          <w:trHeight w:val="408"/>
        </w:trPr>
        <w:tc>
          <w:tcPr>
            <w:tcW w:w="10119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278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lastRenderedPageBreak/>
              <w:t>Ostatnie znane miejsce zameldowania</w:t>
            </w:r>
          </w:p>
        </w:tc>
      </w:tr>
      <w:tr w:rsidR="00952EE8" w:rsidRPr="00F97491" w:rsidTr="0032100D">
        <w:trPr>
          <w:trHeight w:val="50"/>
        </w:trPr>
        <w:tc>
          <w:tcPr>
            <w:tcW w:w="287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52EE8" w:rsidRPr="00DE1200" w:rsidRDefault="00952EE8" w:rsidP="00894300">
            <w:pPr>
              <w:spacing w:before="6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1200"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7242" w:type="dxa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32100D">
        <w:trPr>
          <w:trHeight w:val="338"/>
        </w:trPr>
        <w:tc>
          <w:tcPr>
            <w:tcW w:w="2877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42" w:type="dxa"/>
            <w:gridSpan w:val="36"/>
            <w:vAlign w:val="center"/>
          </w:tcPr>
          <w:p w:rsidR="00952EE8" w:rsidRPr="00F97491" w:rsidRDefault="00952EE8" w:rsidP="00894300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52EE8" w:rsidRPr="00F97491" w:rsidTr="00E16FEA">
        <w:trPr>
          <w:trHeight w:val="50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32100D">
        <w:trPr>
          <w:trHeight w:val="408"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DE1200" w:rsidRDefault="00952EE8" w:rsidP="00894300">
            <w:pPr>
              <w:tabs>
                <w:tab w:val="left" w:pos="1000"/>
              </w:tabs>
              <w:ind w:right="2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1200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F97491" w:rsidRDefault="00952EE8" w:rsidP="00DE12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right="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86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E8" w:rsidRPr="00F97491" w:rsidRDefault="00952EE8" w:rsidP="00894300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52EE8" w:rsidRPr="00F97491" w:rsidTr="0032100D">
        <w:trPr>
          <w:trHeight w:val="435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DE1200" w:rsidRDefault="00952EE8" w:rsidP="00894300">
            <w:pPr>
              <w:ind w:right="13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1200">
              <w:rPr>
                <w:rFonts w:ascii="Arial" w:hAnsi="Arial" w:cs="Arial"/>
                <w:sz w:val="14"/>
                <w:szCs w:val="14"/>
              </w:rPr>
              <w:t>Kod pocztowy</w:t>
            </w: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firstLine="504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Miejscowość</w:t>
            </w:r>
          </w:p>
        </w:tc>
        <w:tc>
          <w:tcPr>
            <w:tcW w:w="3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894300">
            <w:pPr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952EE8" w:rsidRPr="00F97491" w:rsidTr="00894300">
        <w:trPr>
          <w:trHeight w:val="547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spacing w:before="60" w:after="60"/>
              <w:ind w:firstLine="1134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5. Zakres żądanych danych o osobie wskazanej w pkt 4</w:t>
            </w:r>
          </w:p>
        </w:tc>
      </w:tr>
      <w:tr w:rsidR="00952EE8" w:rsidRPr="00F97491" w:rsidTr="0032100D">
        <w:trPr>
          <w:trHeight w:val="305"/>
        </w:trPr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instrText xml:space="preserve"> </w:instrText>
            </w:r>
            <w:bookmarkStart w:id="2" w:name="Wybór2"/>
            <w:r w:rsidRPr="00F97491">
              <w:rPr>
                <w:rFonts w:ascii="Arial" w:hAnsi="Arial" w:cs="Arial"/>
                <w:b/>
                <w:sz w:val="14"/>
                <w:szCs w:val="14"/>
              </w:rPr>
              <w:instrText xml:space="preserve">FORMCHECKBOX </w:instrText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bookmarkStart w:id="3" w:name="Wybór3"/>
        <w:tc>
          <w:tcPr>
            <w:tcW w:w="3837" w:type="dxa"/>
            <w:gridSpan w:val="21"/>
            <w:tcBorders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97491">
              <w:rPr>
                <w:rFonts w:ascii="Arial" w:hAnsi="Arial" w:cs="Arial"/>
                <w:sz w:val="14"/>
                <w:szCs w:val="14"/>
              </w:rPr>
              <w:t xml:space="preserve"> adres zameldowania na pobyt stały</w:t>
            </w:r>
          </w:p>
        </w:tc>
        <w:tc>
          <w:tcPr>
            <w:tcW w:w="5110" w:type="dxa"/>
            <w:gridSpan w:val="18"/>
            <w:vMerge w:val="restart"/>
            <w:tcBorders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7491">
              <w:rPr>
                <w:rFonts w:ascii="Arial" w:hAnsi="Arial" w:cs="Arial"/>
                <w:sz w:val="14"/>
                <w:szCs w:val="14"/>
              </w:rPr>
              <w:t xml:space="preserve"> adres zameldowania na pobyt czasowy</w:t>
            </w:r>
          </w:p>
        </w:tc>
      </w:tr>
      <w:tr w:rsidR="00952EE8" w:rsidRPr="00F97491" w:rsidTr="0032100D">
        <w:trPr>
          <w:trHeight w:val="352"/>
        </w:trPr>
        <w:tc>
          <w:tcPr>
            <w:tcW w:w="117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37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7491">
              <w:rPr>
                <w:rFonts w:ascii="Arial" w:hAnsi="Arial" w:cs="Arial"/>
                <w:sz w:val="14"/>
                <w:szCs w:val="14"/>
              </w:rPr>
              <w:t xml:space="preserve"> inne</w:t>
            </w:r>
          </w:p>
        </w:tc>
        <w:tc>
          <w:tcPr>
            <w:tcW w:w="5110" w:type="dxa"/>
            <w:gridSpan w:val="18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2EE8" w:rsidRPr="00F97491" w:rsidTr="0032100D">
        <w:trPr>
          <w:trHeight w:val="658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DE1200" w:rsidRDefault="00952EE8" w:rsidP="00DE120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477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3872F6">
            <w:pPr>
              <w:spacing w:before="80" w:line="276" w:lineRule="auto"/>
              <w:ind w:firstLine="1066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Pełny zakres danych gromadzonych w rejestrze PESEL i rejestrze mieszkańców określony został w art. 8 ustawy z dnia 24 września 2010 r.</w:t>
            </w:r>
          </w:p>
          <w:p w:rsidR="00952EE8" w:rsidRPr="00F97491" w:rsidRDefault="00952EE8" w:rsidP="003872F6">
            <w:pPr>
              <w:spacing w:line="276" w:lineRule="auto"/>
              <w:ind w:firstLine="1064"/>
              <w:rPr>
                <w:rFonts w:ascii="Arial" w:hAnsi="Arial" w:cs="Arial"/>
                <w:i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o ewidencji ludności (Dz. U. z 2018 r. poz. 1382 i 1544</w:t>
            </w:r>
            <w:r w:rsidR="00DE1200">
              <w:rPr>
                <w:rFonts w:ascii="Arial" w:hAnsi="Arial" w:cs="Arial"/>
                <w:i/>
                <w:sz w:val="13"/>
                <w:szCs w:val="13"/>
              </w:rPr>
              <w:t xml:space="preserve"> oraz z 2019 r. poz. 60, 730 i 1016)</w:t>
            </w:r>
          </w:p>
          <w:p w:rsidR="00952EE8" w:rsidRPr="00F97491" w:rsidRDefault="00952EE8" w:rsidP="00894300">
            <w:pPr>
              <w:spacing w:before="240"/>
              <w:ind w:firstLine="106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6. Uzasadnienie potrzeby uzyskania danych</w:t>
            </w:r>
          </w:p>
        </w:tc>
      </w:tr>
      <w:tr w:rsidR="00952EE8" w:rsidRPr="00F97491" w:rsidTr="0032100D">
        <w:trPr>
          <w:trHeight w:val="89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7" w:type="dxa"/>
            <w:gridSpan w:val="39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952EE8" w:rsidRPr="00F97491" w:rsidRDefault="00952EE8" w:rsidP="00AF597D">
            <w:pPr>
              <w:spacing w:before="100" w:line="276" w:lineRule="auto"/>
              <w:ind w:left="-104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Potrzeba uzyskania danych może wynikać z interesu faktycznego lub interesu prawnego. W przypadku powołania się na interes prawny</w:t>
            </w:r>
            <w:r w:rsidR="003872F6">
              <w:rPr>
                <w:rFonts w:ascii="Arial" w:hAnsi="Arial" w:cs="Arial"/>
                <w:i/>
                <w:sz w:val="13"/>
                <w:szCs w:val="13"/>
              </w:rPr>
              <w:br/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wnioskodawca jest zobowiązany wskazać podstawę prawną, z której wywodzi uprawnienie do żądania udostępnienia danych innej osoby, i załączyć</w:t>
            </w:r>
            <w:r w:rsidR="003872F6">
              <w:rPr>
                <w:rFonts w:ascii="Arial" w:hAnsi="Arial" w:cs="Arial"/>
                <w:i/>
                <w:sz w:val="13"/>
                <w:szCs w:val="13"/>
              </w:rPr>
              <w:br/>
              <w:t>d</w:t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okumenty potwierdzające ten interes. Przykładowe sytuacje wskazujące na posiadanie interesu prawnego to: dochodzenie wierzytelności,</w:t>
            </w:r>
            <w:r w:rsidR="003872F6">
              <w:rPr>
                <w:rFonts w:ascii="Arial" w:hAnsi="Arial" w:cs="Arial"/>
                <w:i/>
                <w:sz w:val="13"/>
                <w:szCs w:val="13"/>
              </w:rPr>
              <w:br/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zobowiązanie sądu do wskazania danych osoby poszukiwanej, trwające postępowanie sądowe.</w:t>
            </w:r>
          </w:p>
        </w:tc>
      </w:tr>
      <w:tr w:rsidR="00952EE8" w:rsidRPr="00F97491" w:rsidTr="0032100D">
        <w:trPr>
          <w:trHeight w:val="659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3872F6" w:rsidRDefault="00952EE8" w:rsidP="003872F6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52EE8" w:rsidRPr="00F97491" w:rsidTr="00894300">
        <w:trPr>
          <w:trHeight w:val="351"/>
        </w:trPr>
        <w:tc>
          <w:tcPr>
            <w:tcW w:w="10119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7. Załączniki</w:t>
            </w:r>
          </w:p>
        </w:tc>
      </w:tr>
      <w:bookmarkStart w:id="4" w:name="Wybór4"/>
      <w:tr w:rsidR="00952EE8" w:rsidRPr="00F97491" w:rsidTr="0032100D">
        <w:trPr>
          <w:trHeight w:val="1079"/>
        </w:trPr>
        <w:tc>
          <w:tcPr>
            <w:tcW w:w="4980" w:type="dxa"/>
            <w:gridSpan w:val="21"/>
            <w:tcBorders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spacing w:before="80"/>
              <w:ind w:firstLine="1094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97491">
              <w:rPr>
                <w:rFonts w:ascii="Arial" w:hAnsi="Arial" w:cs="Arial"/>
                <w:sz w:val="14"/>
                <w:szCs w:val="14"/>
              </w:rPr>
              <w:t xml:space="preserve"> dowód uiszczenia opłaty za udostępnienie danych</w:t>
            </w:r>
          </w:p>
          <w:p w:rsidR="00952EE8" w:rsidRPr="00F97491" w:rsidRDefault="00952EE8" w:rsidP="004843B1">
            <w:pPr>
              <w:spacing w:before="100" w:line="276" w:lineRule="auto"/>
              <w:ind w:left="1307" w:firstLine="25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 xml:space="preserve">Nie dotyczy podmiotów wymienionych w art. 46 ust. </w:t>
            </w:r>
            <w:r w:rsidR="004843B1">
              <w:rPr>
                <w:rFonts w:ascii="Arial" w:hAnsi="Arial" w:cs="Arial"/>
                <w:i/>
                <w:sz w:val="13"/>
                <w:szCs w:val="13"/>
              </w:rPr>
              <w:t>1</w:t>
            </w:r>
            <w:r w:rsidR="004843B1">
              <w:rPr>
                <w:rFonts w:ascii="Arial" w:hAnsi="Arial" w:cs="Arial"/>
                <w:i/>
                <w:sz w:val="13"/>
                <w:szCs w:val="13"/>
              </w:rPr>
              <w:br/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ustawy z dnia 24 września 2010 r. o ewidencji ludności</w:t>
            </w:r>
          </w:p>
        </w:tc>
        <w:bookmarkStart w:id="5" w:name="Wybór5"/>
        <w:tc>
          <w:tcPr>
            <w:tcW w:w="5139" w:type="dxa"/>
            <w:gridSpan w:val="19"/>
            <w:tcBorders>
              <w:left w:val="nil"/>
              <w:bottom w:val="nil"/>
              <w:right w:val="nil"/>
            </w:tcBorders>
          </w:tcPr>
          <w:p w:rsidR="00952EE8" w:rsidRPr="00F97491" w:rsidRDefault="00952EE8" w:rsidP="00BB3A80">
            <w:pPr>
              <w:spacing w:before="80"/>
              <w:ind w:left="996" w:hanging="265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97491">
              <w:rPr>
                <w:rFonts w:ascii="Arial" w:hAnsi="Arial" w:cs="Arial"/>
                <w:sz w:val="14"/>
                <w:szCs w:val="14"/>
              </w:rPr>
              <w:t xml:space="preserve"> dokument stwierdzający udzielenie pełnomocnictwa</w:t>
            </w:r>
            <w:r w:rsidR="00BB3A80">
              <w:rPr>
                <w:rFonts w:ascii="Arial" w:hAnsi="Arial" w:cs="Arial"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sz w:val="14"/>
                <w:szCs w:val="14"/>
              </w:rPr>
              <w:t>wraz z dowodem uiszczenia opłaty skarbowej za jego</w:t>
            </w:r>
            <w:r w:rsidR="00BB3A80">
              <w:rPr>
                <w:rFonts w:ascii="Arial" w:hAnsi="Arial" w:cs="Arial"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sz w:val="14"/>
                <w:szCs w:val="14"/>
              </w:rPr>
              <w:t>złożenie</w:t>
            </w:r>
          </w:p>
          <w:p w:rsidR="00952EE8" w:rsidRPr="00F97491" w:rsidRDefault="00952EE8" w:rsidP="00894300">
            <w:pPr>
              <w:spacing w:before="80"/>
              <w:ind w:firstLine="1009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Dotyczy sytuacji, gdy wnioskodawca działa przez pełnomocnika</w:t>
            </w:r>
          </w:p>
        </w:tc>
      </w:tr>
      <w:bookmarkStart w:id="6" w:name="Wybór6"/>
      <w:tr w:rsidR="00952EE8" w:rsidRPr="00F97491" w:rsidTr="00894300">
        <w:trPr>
          <w:trHeight w:val="530"/>
        </w:trPr>
        <w:tc>
          <w:tcPr>
            <w:tcW w:w="1011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F9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7491">
              <w:rPr>
                <w:rFonts w:ascii="Arial" w:hAnsi="Arial" w:cs="Arial"/>
                <w:sz w:val="14"/>
                <w:szCs w:val="14"/>
              </w:rPr>
              <w:t>Inne</w:t>
            </w:r>
          </w:p>
          <w:p w:rsidR="00952EE8" w:rsidRPr="00F97491" w:rsidRDefault="00952EE8" w:rsidP="00894300">
            <w:pPr>
              <w:ind w:firstLine="1344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W szczególności dotyczy sytuacji, gdy potrzeba uzyskania danych wynika z interesu prawnego</w:t>
            </w:r>
          </w:p>
        </w:tc>
      </w:tr>
      <w:tr w:rsidR="00952EE8" w:rsidRPr="00F97491" w:rsidTr="0032100D">
        <w:trPr>
          <w:trHeight w:val="771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BB3A80">
            <w:pPr>
              <w:ind w:firstLine="29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left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8. Oświadczenia, podpisy</w:t>
            </w: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BB3A80">
            <w:pPr>
              <w:ind w:left="2113" w:firstLine="19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Zobowiązuję się do wykorzystania uzyskanych danych wyłącznie do realizacji celu wykazanego</w:t>
            </w:r>
            <w:r w:rsidR="00BB3A8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t>w pkt 6 wniosku.</w:t>
            </w:r>
          </w:p>
        </w:tc>
      </w:tr>
      <w:tr w:rsidR="00BB3A80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A80" w:rsidRPr="00F97491" w:rsidRDefault="00BB3A80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A80" w:rsidRPr="00BB3A80" w:rsidRDefault="00BB3A80" w:rsidP="00BB3A80">
            <w:pPr>
              <w:ind w:left="2113" w:firstLine="19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B3A80">
              <w:rPr>
                <w:rFonts w:ascii="Arial" w:hAnsi="Arial" w:cs="Arial"/>
                <w:b/>
                <w:sz w:val="14"/>
                <w:szCs w:val="14"/>
              </w:rPr>
              <w:t>Oświadczam, że w sprawie, której niniejszy wniosek dotyczy, nie złożyłam/em wniosku do organu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BB3A80">
              <w:rPr>
                <w:rFonts w:ascii="Arial" w:hAnsi="Arial" w:cs="Arial"/>
                <w:b/>
                <w:sz w:val="14"/>
                <w:szCs w:val="14"/>
              </w:rPr>
              <w:t>innej gminy.</w:t>
            </w:r>
            <w:r w:rsidRPr="00BB3A8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3)</w:t>
            </w: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Data wypełnienia wniosku</w:t>
            </w:r>
          </w:p>
        </w:tc>
        <w:tc>
          <w:tcPr>
            <w:tcW w:w="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BB3A8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BB3A8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–</w:t>
            </w:r>
          </w:p>
        </w:tc>
        <w:tc>
          <w:tcPr>
            <w:tcW w:w="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–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EE8" w:rsidRPr="00BB3A80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0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52EE8" w:rsidRPr="00F97491" w:rsidTr="0032100D">
        <w:trPr>
          <w:trHeight w:val="389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52EE8" w:rsidRPr="00F97491" w:rsidRDefault="00952EE8" w:rsidP="00894300">
            <w:pPr>
              <w:ind w:firstLine="2026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sz w:val="14"/>
                <w:szCs w:val="14"/>
              </w:rPr>
              <w:object w:dxaOrig="420" w:dyaOrig="420">
                <v:shape id="_x0000_i1029" type="#_x0000_t75" style="width:9pt;height:9pt" o:ole="">
                  <v:imagedata r:id="rId9" o:title=""/>
                </v:shape>
                <o:OLEObject Type="Embed" ProgID="PBrush" ShapeID="_x0000_i1029" DrawAspect="Content" ObjectID="_1626280579" r:id="rId11"/>
              </w:object>
            </w:r>
            <w:r w:rsidRPr="00F97491">
              <w:rPr>
                <w:i/>
                <w:sz w:val="14"/>
                <w:szCs w:val="14"/>
              </w:rPr>
              <w:t>dd-mm-rrrr</w:t>
            </w:r>
          </w:p>
        </w:tc>
      </w:tr>
      <w:tr w:rsidR="00952EE8" w:rsidRPr="00F97491" w:rsidTr="0032100D">
        <w:trPr>
          <w:trHeight w:val="757"/>
        </w:trPr>
        <w:tc>
          <w:tcPr>
            <w:tcW w:w="335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2EE8" w:rsidRPr="00F97491" w:rsidRDefault="00952EE8" w:rsidP="00894300">
            <w:pPr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Podpis</w:t>
            </w:r>
          </w:p>
          <w:p w:rsidR="00952EE8" w:rsidRPr="00F97491" w:rsidRDefault="00952EE8" w:rsidP="00894300">
            <w:pPr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wnioskodawcy albo</w:t>
            </w:r>
          </w:p>
          <w:p w:rsidR="00952EE8" w:rsidRPr="00F97491" w:rsidRDefault="00952EE8" w:rsidP="00894300">
            <w:pPr>
              <w:ind w:left="970" w:right="144" w:hanging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pełnomocnika</w:t>
            </w:r>
          </w:p>
        </w:tc>
        <w:tc>
          <w:tcPr>
            <w:tcW w:w="439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2EE8" w:rsidRPr="00F97491" w:rsidRDefault="00952EE8" w:rsidP="00894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2EE8" w:rsidRPr="00BB3A80" w:rsidRDefault="00952EE8" w:rsidP="00952EE8">
      <w:pPr>
        <w:spacing w:before="240"/>
        <w:ind w:left="142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52EE8" w:rsidRPr="00093EC7" w:rsidRDefault="00952EE8" w:rsidP="00952EE8">
      <w:pPr>
        <w:spacing w:before="240"/>
        <w:ind w:left="142"/>
        <w:rPr>
          <w:rFonts w:ascii="Arial" w:hAnsi="Arial" w:cs="Arial"/>
          <w:sz w:val="2"/>
          <w:szCs w:val="2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998"/>
        <w:gridCol w:w="266"/>
        <w:gridCol w:w="8"/>
        <w:gridCol w:w="323"/>
        <w:gridCol w:w="332"/>
        <w:gridCol w:w="309"/>
        <w:gridCol w:w="309"/>
        <w:gridCol w:w="310"/>
        <w:gridCol w:w="311"/>
        <w:gridCol w:w="309"/>
        <w:gridCol w:w="310"/>
        <w:gridCol w:w="309"/>
        <w:gridCol w:w="310"/>
        <w:gridCol w:w="599"/>
        <w:gridCol w:w="3352"/>
        <w:gridCol w:w="391"/>
        <w:gridCol w:w="52"/>
      </w:tblGrid>
      <w:tr w:rsidR="005F4595" w:rsidRPr="00E52B90" w:rsidTr="002876DC">
        <w:trPr>
          <w:gridAfter w:val="1"/>
          <w:wAfter w:w="52" w:type="dxa"/>
          <w:trHeight w:val="282"/>
        </w:trPr>
        <w:tc>
          <w:tcPr>
            <w:tcW w:w="98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4595" w:rsidRPr="005F4595" w:rsidRDefault="005F4595" w:rsidP="002876DC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F4595">
              <w:rPr>
                <w:rFonts w:ascii="Arial" w:hAnsi="Arial" w:cs="Arial"/>
                <w:sz w:val="14"/>
                <w:szCs w:val="16"/>
                <w:vertAlign w:val="subscript"/>
              </w:rPr>
              <w:t>4)</w:t>
            </w:r>
          </w:p>
        </w:tc>
      </w:tr>
      <w:tr w:rsidR="008B24EC" w:rsidRPr="00E52B90" w:rsidTr="002876DC">
        <w:trPr>
          <w:gridBefore w:val="1"/>
          <w:gridAfter w:val="1"/>
          <w:wBefore w:w="142" w:type="dxa"/>
          <w:wAfter w:w="52" w:type="dxa"/>
          <w:trHeight w:val="282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B24EC" w:rsidRPr="00E52B90" w:rsidRDefault="008B24EC" w:rsidP="00894300">
            <w:pPr>
              <w:rPr>
                <w:rFonts w:ascii="Calibri" w:hAnsi="Calibri" w:cs="Arial"/>
                <w:b/>
                <w:color w:val="FFFFFF"/>
                <w:sz w:val="16"/>
                <w:szCs w:val="16"/>
                <w:lang w:val="en-US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 xml:space="preserve">Sekcja dla urzędnika </w:t>
            </w:r>
          </w:p>
        </w:tc>
      </w:tr>
      <w:tr w:rsidR="008B24EC" w:rsidRPr="0033593D" w:rsidTr="002876DC">
        <w:trPr>
          <w:gridBefore w:val="1"/>
          <w:gridAfter w:val="1"/>
          <w:wBefore w:w="142" w:type="dxa"/>
          <w:wAfter w:w="52" w:type="dxa"/>
          <w:trHeight w:val="105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33593D" w:rsidRDefault="008B24EC" w:rsidP="00894300">
            <w:pPr>
              <w:rPr>
                <w:rFonts w:ascii="Calibri" w:hAnsi="Calibri" w:cs="Arial"/>
                <w:i/>
                <w:sz w:val="2"/>
                <w:szCs w:val="2"/>
                <w:lang w:val="en-US"/>
              </w:rPr>
            </w:pPr>
          </w:p>
        </w:tc>
      </w:tr>
      <w:tr w:rsidR="008B24EC" w:rsidRPr="001116CC" w:rsidTr="002876DC">
        <w:trPr>
          <w:gridBefore w:val="1"/>
          <w:gridAfter w:val="1"/>
          <w:wBefore w:w="142" w:type="dxa"/>
          <w:wAfter w:w="52" w:type="dxa"/>
          <w:trHeight w:val="24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33593D" w:rsidRDefault="008B24EC" w:rsidP="00894300">
            <w:p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B24EC" w:rsidRPr="001116CC" w:rsidRDefault="00550E2A" w:rsidP="00894300">
            <w:pPr>
              <w:ind w:left="-113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F97491">
              <w:rPr>
                <w:rFonts w:ascii="Arial" w:hAnsi="Arial" w:cs="Arial"/>
                <w:b/>
                <w:sz w:val="13"/>
                <w:szCs w:val="13"/>
              </w:rPr>
              <w:t>Przyjęto wniosek o udostępnienie danych jednostkowych z rejestru mieszkańców oraz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F97491">
              <w:rPr>
                <w:rFonts w:ascii="Arial" w:hAnsi="Arial" w:cs="Arial"/>
                <w:b/>
                <w:sz w:val="13"/>
                <w:szCs w:val="13"/>
              </w:rPr>
              <w:t>rejestru PESEL</w:t>
            </w:r>
          </w:p>
        </w:tc>
      </w:tr>
      <w:tr w:rsidR="008B24EC" w:rsidRPr="001116CC" w:rsidTr="002876DC">
        <w:trPr>
          <w:gridBefore w:val="1"/>
          <w:gridAfter w:val="1"/>
          <w:wBefore w:w="142" w:type="dxa"/>
          <w:wAfter w:w="52" w:type="dxa"/>
          <w:trHeight w:val="105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1116CC" w:rsidRDefault="008B24EC" w:rsidP="00894300">
            <w:pPr>
              <w:rPr>
                <w:rFonts w:ascii="Calibri" w:hAnsi="Calibri" w:cs="Arial"/>
                <w:i/>
                <w:sz w:val="2"/>
                <w:szCs w:val="2"/>
                <w:lang w:val="en-US"/>
              </w:rPr>
            </w:pPr>
          </w:p>
        </w:tc>
      </w:tr>
      <w:tr w:rsidR="008B24EC" w:rsidRPr="00313C31" w:rsidTr="002876DC">
        <w:trPr>
          <w:gridBefore w:val="1"/>
          <w:gridAfter w:val="1"/>
          <w:wBefore w:w="142" w:type="dxa"/>
          <w:wAfter w:w="52" w:type="dxa"/>
          <w:trHeight w:val="27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A84208" w:rsidRDefault="008B24EC" w:rsidP="0089430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4208">
              <w:rPr>
                <w:rFonts w:ascii="Arial" w:hAnsi="Arial" w:cs="Arial"/>
                <w:sz w:val="14"/>
                <w:szCs w:val="16"/>
                <w:lang w:val="en-US"/>
              </w:rPr>
              <w:t>Miejscowość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8B24EC" w:rsidRPr="00313C31" w:rsidRDefault="008B24EC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EC" w:rsidRPr="00313C31" w:rsidRDefault="008B24EC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8B24EC" w:rsidRPr="00313C31" w:rsidRDefault="008B24EC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8B24EC" w:rsidRPr="00313C31" w:rsidTr="002876DC">
        <w:trPr>
          <w:gridBefore w:val="1"/>
          <w:gridAfter w:val="1"/>
          <w:wBefore w:w="142" w:type="dxa"/>
          <w:wAfter w:w="52" w:type="dxa"/>
          <w:trHeight w:val="119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313C31" w:rsidRDefault="008B24EC" w:rsidP="00894300">
            <w:pPr>
              <w:rPr>
                <w:rFonts w:ascii="Calibri" w:hAnsi="Calibri" w:cs="Arial"/>
                <w:sz w:val="2"/>
                <w:szCs w:val="2"/>
                <w:lang w:val="en-US"/>
              </w:rPr>
            </w:pPr>
          </w:p>
        </w:tc>
      </w:tr>
      <w:tr w:rsidR="00550E2A" w:rsidRPr="00313C31" w:rsidTr="002876DC">
        <w:trPr>
          <w:gridBefore w:val="1"/>
          <w:gridAfter w:val="1"/>
          <w:wBefore w:w="142" w:type="dxa"/>
          <w:wAfter w:w="52" w:type="dxa"/>
          <w:trHeight w:val="333"/>
        </w:trPr>
        <w:tc>
          <w:tcPr>
            <w:tcW w:w="1998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:rsidR="00550E2A" w:rsidRPr="00A84208" w:rsidRDefault="00550E2A" w:rsidP="0089430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4208">
              <w:rPr>
                <w:rFonts w:ascii="Arial" w:hAnsi="Arial" w:cs="Arial"/>
                <w:sz w:val="14"/>
                <w:szCs w:val="16"/>
                <w:lang w:val="en-US"/>
              </w:rPr>
              <w:t>Data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550E2A" w:rsidRPr="00313C31" w:rsidRDefault="00550E2A" w:rsidP="0089430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550E2A" w:rsidRPr="00E52B90" w:rsidTr="002876DC">
        <w:trPr>
          <w:gridBefore w:val="1"/>
          <w:gridAfter w:val="1"/>
          <w:wBefore w:w="142" w:type="dxa"/>
          <w:wAfter w:w="52" w:type="dxa"/>
          <w:trHeight w:val="291"/>
        </w:trPr>
        <w:tc>
          <w:tcPr>
            <w:tcW w:w="1998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50E2A" w:rsidRPr="00A84208" w:rsidRDefault="00550E2A" w:rsidP="0089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50E2A" w:rsidRPr="00E52B90" w:rsidRDefault="00550E2A" w:rsidP="00550E2A">
            <w:pPr>
              <w:ind w:firstLine="167"/>
              <w:rPr>
                <w:rFonts w:ascii="Calibri" w:hAnsi="Calibri" w:cs="Arial"/>
                <w:i/>
                <w:sz w:val="14"/>
                <w:szCs w:val="14"/>
                <w:lang w:val="en-US"/>
              </w:rPr>
            </w:pPr>
            <w:r w:rsidRPr="00F97491">
              <w:rPr>
                <w:shd w:val="clear" w:color="auto" w:fill="D5DCE4"/>
              </w:rPr>
              <w:object w:dxaOrig="420" w:dyaOrig="420">
                <v:shape id="_x0000_i1030" type="#_x0000_t75" style="width:9pt;height:9pt" o:ole="">
                  <v:imagedata r:id="rId9" o:title=""/>
                </v:shape>
                <o:OLEObject Type="Embed" ProgID="PBrush" ShapeID="_x0000_i1030" DrawAspect="Content" ObjectID="_1626280580" r:id="rId12"/>
              </w:object>
            </w:r>
            <w:r w:rsidRPr="00F97491">
              <w:rPr>
                <w:rFonts w:ascii="Arial" w:hAnsi="Arial" w:cs="Arial"/>
                <w:i/>
                <w:sz w:val="14"/>
                <w:szCs w:val="14"/>
                <w:shd w:val="clear" w:color="auto" w:fill="D5DCE4"/>
              </w:rPr>
              <w:t>dd</w:t>
            </w:r>
            <w:r w:rsidRPr="00F97491">
              <w:rPr>
                <w:rFonts w:ascii="Arial" w:hAnsi="Arial" w:cs="Arial"/>
                <w:i/>
                <w:sz w:val="14"/>
                <w:szCs w:val="14"/>
              </w:rPr>
              <w:t>-mm-rrrr</w:t>
            </w:r>
          </w:p>
        </w:tc>
      </w:tr>
      <w:tr w:rsidR="00992FEA" w:rsidRPr="00E52B90" w:rsidTr="002876DC">
        <w:trPr>
          <w:gridBefore w:val="1"/>
          <w:gridAfter w:val="1"/>
          <w:wBefore w:w="142" w:type="dxa"/>
          <w:wAfter w:w="52" w:type="dxa"/>
          <w:trHeight w:val="109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92FEA" w:rsidRPr="00A84208" w:rsidRDefault="00992FEA" w:rsidP="00A84208">
            <w:pPr>
              <w:ind w:firstLine="31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4208">
              <w:rPr>
                <w:rFonts w:ascii="Arial" w:hAnsi="Arial" w:cs="Arial"/>
                <w:sz w:val="14"/>
                <w:szCs w:val="14"/>
              </w:rPr>
              <w:t>Podpis urzędnika</w:t>
            </w:r>
          </w:p>
        </w:tc>
        <w:tc>
          <w:tcPr>
            <w:tcW w:w="37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EA" w:rsidRPr="00E52B90" w:rsidRDefault="00992FEA" w:rsidP="00894300">
            <w:pPr>
              <w:rPr>
                <w:rFonts w:ascii="Calibri" w:hAnsi="Calibr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992FEA" w:rsidRPr="00E52B90" w:rsidRDefault="00992FEA" w:rsidP="00894300">
            <w:pPr>
              <w:rPr>
                <w:rFonts w:ascii="Calibri" w:hAnsi="Calibri" w:cs="Arial"/>
                <w:i/>
                <w:sz w:val="16"/>
                <w:szCs w:val="16"/>
                <w:lang w:val="en-US"/>
              </w:rPr>
            </w:pPr>
          </w:p>
        </w:tc>
      </w:tr>
      <w:tr w:rsidR="008B24EC" w:rsidRPr="00E52B90" w:rsidTr="002876DC">
        <w:trPr>
          <w:gridBefore w:val="1"/>
          <w:gridAfter w:val="1"/>
          <w:wBefore w:w="142" w:type="dxa"/>
          <w:wAfter w:w="52" w:type="dxa"/>
          <w:trHeight w:val="46"/>
        </w:trPr>
        <w:tc>
          <w:tcPr>
            <w:tcW w:w="9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24EC" w:rsidRPr="00E52B90" w:rsidRDefault="008B24EC" w:rsidP="00894300">
            <w:pPr>
              <w:rPr>
                <w:rFonts w:ascii="Calibri" w:hAnsi="Calibri" w:cs="Arial"/>
                <w:i/>
                <w:sz w:val="2"/>
                <w:szCs w:val="2"/>
                <w:lang w:val="en-US"/>
              </w:rPr>
            </w:pPr>
          </w:p>
        </w:tc>
      </w:tr>
      <w:tr w:rsidR="00F82E07" w:rsidRPr="00F97491" w:rsidTr="002876DC">
        <w:trPr>
          <w:gridBefore w:val="1"/>
          <w:wBefore w:w="142" w:type="dxa"/>
          <w:trHeight w:val="9259"/>
        </w:trPr>
        <w:tc>
          <w:tcPr>
            <w:tcW w:w="97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82E07" w:rsidRDefault="00F82E07" w:rsidP="000D5559">
            <w:pPr>
              <w:spacing w:before="240"/>
              <w:ind w:left="142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________________________________________________________________</w:t>
            </w:r>
          </w:p>
          <w:p w:rsidR="00F82E07" w:rsidRPr="00F82E07" w:rsidRDefault="00F82E07" w:rsidP="000D5559">
            <w:pPr>
              <w:spacing w:before="60"/>
              <w:ind w:left="142"/>
              <w:rPr>
                <w:rFonts w:ascii="Arial" w:hAnsi="Arial" w:cs="Arial"/>
                <w:sz w:val="12"/>
                <w:szCs w:val="16"/>
              </w:rPr>
            </w:pPr>
            <w:r w:rsidRPr="001D33BB">
              <w:rPr>
                <w:rFonts w:ascii="Arial" w:hAnsi="Arial" w:cs="Arial"/>
                <w:position w:val="6"/>
                <w:sz w:val="12"/>
                <w:szCs w:val="16"/>
                <w:vertAlign w:val="superscript"/>
              </w:rPr>
              <w:t>1)</w:t>
            </w:r>
            <w:r w:rsidRPr="00F82E07">
              <w:rPr>
                <w:rFonts w:ascii="Arial" w:hAnsi="Arial" w:cs="Arial"/>
                <w:sz w:val="12"/>
                <w:szCs w:val="16"/>
              </w:rPr>
              <w:t xml:space="preserve"> Podanie przez wnioskodawcę albo jego pełnomocnika numeru telefonu, numeru faksu i adresu e-mail nie jest obowiązkowe.</w:t>
            </w:r>
          </w:p>
          <w:p w:rsidR="00F82E07" w:rsidRPr="00F82E07" w:rsidRDefault="00F82E07" w:rsidP="000D5559">
            <w:pPr>
              <w:spacing w:before="60"/>
              <w:ind w:left="142"/>
              <w:rPr>
                <w:rFonts w:ascii="Arial" w:hAnsi="Arial" w:cs="Arial"/>
                <w:sz w:val="12"/>
                <w:szCs w:val="16"/>
              </w:rPr>
            </w:pPr>
            <w:r w:rsidRPr="001D33BB">
              <w:rPr>
                <w:rFonts w:ascii="Arial" w:hAnsi="Arial" w:cs="Arial"/>
                <w:position w:val="6"/>
                <w:sz w:val="12"/>
                <w:szCs w:val="16"/>
                <w:vertAlign w:val="superscript"/>
              </w:rPr>
              <w:t>2)</w:t>
            </w:r>
            <w:r w:rsidRPr="00F82E07">
              <w:rPr>
                <w:rFonts w:ascii="Arial" w:hAnsi="Arial" w:cs="Arial"/>
                <w:sz w:val="12"/>
                <w:szCs w:val="16"/>
              </w:rPr>
              <w:t xml:space="preserve"> Wypełnij, jeżeli wyrażasz zgodę na otrzymywanie pism w formie dokumentów elektronicznych na wskazany przez Ciebie adres skrytki ePUAP.</w:t>
            </w:r>
          </w:p>
          <w:p w:rsidR="00F82E07" w:rsidRPr="00F82E07" w:rsidRDefault="00F82E07" w:rsidP="000D5559">
            <w:pPr>
              <w:spacing w:before="60"/>
              <w:ind w:left="142"/>
              <w:rPr>
                <w:rFonts w:ascii="Arial" w:hAnsi="Arial" w:cs="Arial"/>
                <w:sz w:val="12"/>
                <w:szCs w:val="16"/>
                <w:vertAlign w:val="superscript"/>
              </w:rPr>
            </w:pPr>
            <w:r w:rsidRPr="001D33BB">
              <w:rPr>
                <w:rFonts w:ascii="Arial" w:hAnsi="Arial" w:cs="Arial"/>
                <w:position w:val="6"/>
                <w:sz w:val="12"/>
                <w:szCs w:val="16"/>
                <w:vertAlign w:val="superscript"/>
              </w:rPr>
              <w:t>3)</w:t>
            </w:r>
            <w:r w:rsidRPr="00F82E07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  <w:r w:rsidRPr="00F82E07">
              <w:rPr>
                <w:rFonts w:ascii="Arial" w:hAnsi="Arial" w:cs="Arial"/>
                <w:sz w:val="12"/>
                <w:szCs w:val="16"/>
              </w:rPr>
              <w:t>Oświadczenie dotyczy wniosku o udostępnienie danych z rejestru PESEL.</w:t>
            </w:r>
          </w:p>
          <w:p w:rsidR="00F82E07" w:rsidRPr="00F82E07" w:rsidRDefault="00F82E07" w:rsidP="000D5559">
            <w:pPr>
              <w:spacing w:before="60"/>
              <w:ind w:left="142"/>
              <w:rPr>
                <w:rFonts w:ascii="Arial" w:hAnsi="Arial" w:cs="Arial"/>
                <w:sz w:val="12"/>
                <w:szCs w:val="16"/>
                <w:vertAlign w:val="superscript"/>
              </w:rPr>
            </w:pPr>
            <w:r w:rsidRPr="001D33BB">
              <w:rPr>
                <w:rFonts w:ascii="Arial" w:hAnsi="Arial" w:cs="Arial"/>
                <w:position w:val="6"/>
                <w:sz w:val="12"/>
                <w:szCs w:val="16"/>
                <w:vertAlign w:val="superscript"/>
              </w:rPr>
              <w:t>4)</w:t>
            </w:r>
            <w:r w:rsidRPr="00F82E07">
              <w:rPr>
                <w:rFonts w:ascii="Arial" w:hAnsi="Arial" w:cs="Arial"/>
                <w:sz w:val="12"/>
                <w:szCs w:val="16"/>
              </w:rPr>
              <w:t xml:space="preserve"> Sekcja wypełniana tylko w przypadku złożenia wniosku w formie pisemnej.</w:t>
            </w:r>
          </w:p>
        </w:tc>
      </w:tr>
    </w:tbl>
    <w:p w:rsidR="00F82E07" w:rsidRPr="00F82E07" w:rsidRDefault="00F82E07" w:rsidP="00F82E07">
      <w:pPr>
        <w:spacing w:before="120"/>
        <w:ind w:left="142"/>
        <w:rPr>
          <w:rFonts w:ascii="Arial" w:hAnsi="Arial" w:cs="Arial"/>
          <w:sz w:val="2"/>
          <w:szCs w:val="2"/>
          <w:vertAlign w:val="superscript"/>
        </w:rPr>
      </w:pPr>
    </w:p>
    <w:sectPr w:rsidR="00F82E07" w:rsidRPr="00F82E07" w:rsidSect="006F63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93EC7"/>
    <w:rsid w:val="000D5559"/>
    <w:rsid w:val="000F1DF8"/>
    <w:rsid w:val="00100055"/>
    <w:rsid w:val="001116CC"/>
    <w:rsid w:val="001221E2"/>
    <w:rsid w:val="00191439"/>
    <w:rsid w:val="001D33BB"/>
    <w:rsid w:val="00211E5D"/>
    <w:rsid w:val="002876DC"/>
    <w:rsid w:val="002C2984"/>
    <w:rsid w:val="003139B5"/>
    <w:rsid w:val="00313C31"/>
    <w:rsid w:val="0032100D"/>
    <w:rsid w:val="0033593D"/>
    <w:rsid w:val="00361606"/>
    <w:rsid w:val="00366002"/>
    <w:rsid w:val="003872F6"/>
    <w:rsid w:val="003B15BF"/>
    <w:rsid w:val="003E0492"/>
    <w:rsid w:val="00420418"/>
    <w:rsid w:val="00480AD0"/>
    <w:rsid w:val="004843B1"/>
    <w:rsid w:val="005058D9"/>
    <w:rsid w:val="00540EFD"/>
    <w:rsid w:val="00550E2A"/>
    <w:rsid w:val="00557AED"/>
    <w:rsid w:val="005C3BBA"/>
    <w:rsid w:val="005F4595"/>
    <w:rsid w:val="00620669"/>
    <w:rsid w:val="006435E5"/>
    <w:rsid w:val="006A33B4"/>
    <w:rsid w:val="006D5257"/>
    <w:rsid w:val="006F5EE7"/>
    <w:rsid w:val="006F6306"/>
    <w:rsid w:val="0074616D"/>
    <w:rsid w:val="007D3977"/>
    <w:rsid w:val="0082175B"/>
    <w:rsid w:val="00822C37"/>
    <w:rsid w:val="00894300"/>
    <w:rsid w:val="008B24EC"/>
    <w:rsid w:val="008C4333"/>
    <w:rsid w:val="008E7F1E"/>
    <w:rsid w:val="00900CEB"/>
    <w:rsid w:val="00952EE8"/>
    <w:rsid w:val="00992FEA"/>
    <w:rsid w:val="009E70B6"/>
    <w:rsid w:val="00A20E9E"/>
    <w:rsid w:val="00A84208"/>
    <w:rsid w:val="00AF597D"/>
    <w:rsid w:val="00B314F6"/>
    <w:rsid w:val="00BB2105"/>
    <w:rsid w:val="00BB3A80"/>
    <w:rsid w:val="00C24499"/>
    <w:rsid w:val="00C30209"/>
    <w:rsid w:val="00CC6912"/>
    <w:rsid w:val="00D2709F"/>
    <w:rsid w:val="00DA6587"/>
    <w:rsid w:val="00DE1200"/>
    <w:rsid w:val="00E16FEA"/>
    <w:rsid w:val="00E41521"/>
    <w:rsid w:val="00E52B90"/>
    <w:rsid w:val="00E646E4"/>
    <w:rsid w:val="00EB262C"/>
    <w:rsid w:val="00ED6453"/>
    <w:rsid w:val="00EF6147"/>
    <w:rsid w:val="00F82E07"/>
    <w:rsid w:val="00F97491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CE33A5-A9AF-48FB-B70F-20B6FA6B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ZNAKI:3461</dc:description>
  <cp:lastModifiedBy>Firma</cp:lastModifiedBy>
  <cp:revision>2</cp:revision>
  <dcterms:created xsi:type="dcterms:W3CDTF">2019-08-02T17:50:00Z</dcterms:created>
  <dcterms:modified xsi:type="dcterms:W3CDTF">2019-08-02T17:50:00Z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3461</vt:lpwstr>
  </property>
  <property fmtid="{D5CDD505-2E9C-101B-9397-08002B2CF9AE}" pid="4" name="ZNAKI:">
    <vt:lpwstr>3461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2019-08-02 15:17:02</vt:lpwstr>
  </property>
</Properties>
</file>